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EE" w:rsidRDefault="006A23EE" w:rsidP="006A23EE">
      <w:pPr>
        <w:pStyle w:val="Corpotesto"/>
        <w:ind w:left="5243"/>
        <w:rPr>
          <w:sz w:val="20"/>
        </w:rPr>
      </w:pPr>
      <w:r>
        <w:rPr>
          <w:noProof/>
          <w:sz w:val="20"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9525</wp:posOffset>
            </wp:positionV>
            <wp:extent cx="4742180" cy="590550"/>
            <wp:effectExtent l="19050" t="0" r="1270" b="0"/>
            <wp:wrapSquare wrapText="largest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23EE" w:rsidRDefault="006A23EE" w:rsidP="006A23EE">
      <w:pPr>
        <w:pStyle w:val="Corpotesto"/>
        <w:rPr>
          <w:sz w:val="24"/>
        </w:rPr>
      </w:pPr>
    </w:p>
    <w:p w:rsidR="006A23EE" w:rsidRDefault="006A23EE" w:rsidP="006A23EE">
      <w:pPr>
        <w:pStyle w:val="Titolo11"/>
        <w:ind w:left="2225" w:right="1530" w:firstLine="655"/>
        <w:rPr>
          <w:sz w:val="22"/>
        </w:rPr>
      </w:pPr>
    </w:p>
    <w:p w:rsidR="006A23EE" w:rsidRDefault="0004509C" w:rsidP="006A23EE">
      <w:pPr>
        <w:pStyle w:val="Titolo11"/>
        <w:ind w:left="2225" w:right="1530" w:firstLine="655"/>
        <w:rPr>
          <w:sz w:val="22"/>
        </w:rPr>
      </w:pPr>
      <w:r>
        <w:rPr>
          <w:noProof/>
          <w:sz w:val="22"/>
          <w:lang w:eastAsia="it-IT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07D0D424" wp14:editId="71670FAA">
                <wp:simplePos x="0" y="0"/>
                <wp:positionH relativeFrom="column">
                  <wp:posOffset>1025525</wp:posOffset>
                </wp:positionH>
                <wp:positionV relativeFrom="paragraph">
                  <wp:posOffset>10795</wp:posOffset>
                </wp:positionV>
                <wp:extent cx="10172700" cy="377190"/>
                <wp:effectExtent l="0" t="0" r="0" b="381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2700" cy="377190"/>
                          <a:chOff x="1368" y="-531"/>
                          <a:chExt cx="16020" cy="594"/>
                        </a:xfrm>
                      </wpg:grpSpPr>
                      <pic:pic xmlns:pic="http://schemas.openxmlformats.org/drawingml/2006/picture">
                        <pic:nvPicPr>
                          <pic:cNvPr id="3" name="For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531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-492"/>
                            <a:ext cx="153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3EE" w:rsidRDefault="006A23EE" w:rsidP="006A23E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Email:</w:t>
                              </w:r>
                              <w:hyperlink r:id="rId7" w:history="1">
                                <w:r w:rsidRPr="00DE0C54">
                                  <w:rPr>
                                    <w:rStyle w:val="Collegamentoipertestuale"/>
                                    <w:sz w:val="16"/>
                                    <w:szCs w:val="16"/>
                                    <w:lang w:eastAsia="zh-CN" w:bidi="hi-IN"/>
                                  </w:rPr>
                                  <w:t>bspm04000a@istruzione.it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C.F. 98157010178 – </w:t>
                              </w:r>
                            </w:p>
                            <w:p w:rsidR="006A23EE" w:rsidRDefault="006A23EE" w:rsidP="006A23EE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Posta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8" w:history="1">
                                <w:r w:rsidRPr="00DE0C54">
                                  <w:rPr>
                                    <w:rStyle w:val="Collegamentoipertestuale"/>
                                    <w:sz w:val="16"/>
                                    <w:szCs w:val="16"/>
                                    <w:lang w:eastAsia="zh-CN" w:bidi="hi-IN"/>
                                  </w:rPr>
                                  <w:t>bspm04000a@pec.istruzione.it</w:t>
                                </w:r>
                              </w:hyperlink>
                            </w:p>
                            <w:p w:rsidR="006A23EE" w:rsidRDefault="006A23EE" w:rsidP="006A23EE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Via Bonino Bonini, 58 – 25127 BRESCIA sito web: </w:t>
                              </w:r>
                              <w:hyperlink r:id="rId9" w:history="1">
                                <w:r>
                                  <w:rPr>
                                    <w:sz w:val="16"/>
                                    <w:szCs w:val="16"/>
                                  </w:rPr>
                                  <w:t>www.liceodeandre.gov.it</w:t>
                                </w:r>
                              </w:hyperlink>
                            </w:p>
                            <w:p w:rsidR="006A23EE" w:rsidRDefault="006A23EE" w:rsidP="006A23E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: 030311044 – Fax 0303731579 Codice meccanografico: bspm04000a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0D424" id="Group 14" o:spid="_x0000_s1026" style="position:absolute;left:0;text-align:left;margin-left:80.75pt;margin-top:.85pt;width:801pt;height:29.7pt;z-index:251662336;mso-wrap-distance-left:0;mso-wrap-distance-right:0" coordorigin="1368,-531" coordsize="16020,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g2NhaBAAAtgwAAA4AAABkcnMvZTJvRG9jLnhtbORX227jNhB9L9B/&#10;EPSuWJIlyxLiLBxfggXSbrDbos+0RFnESiRL0rHTov/eGVKK49joprv7UtSAneF95sw5Q+b63aFr&#10;vUeqNBN85kdXoe9RXoqK8e3M//WXdTD1PW0Ir0grOJ35T1T7725+/OF6Lwsai0a0FVUebMJ1sZcz&#10;vzFGFqORLhvaEX0lJOUwWAvVEQNNtR1Viuxh964dxWE4Ge2FqqQSJdUaepdu0L+x+9c1Lc2HutbU&#10;eO3MB9+M/VX2d4O/o5trUmwVkQ0rezfIV3jREcbh0OetlsQQb6fY2VYdK5XQojZXpehGoq5ZSW0M&#10;EE0UvormTomdtLFsi/1WPsME0L7C6au3LX9+fFAeq2Z+7HucdJAie6oXJYjNXm4LmHKn5Cf5oFyA&#10;YN6L8rOG4dHrcWxv3WRvs/9JVLAf2RlhsTnUqsMtIGrvYFPw9JwCejBeCZ1RGGVxFkKqShgcZ1mU&#10;90kqG8gkrovGEyAVjAbpOHIJLJvVsH4Sxv3iNLchjEjhDrbO9s7dXEtWFvDtMQXrDNMvcw9WmZ2i&#10;fr9J96Y9OqI+72QA6ZfEsA1rmXmyVAaM0Cn++MBKxBobx/SMh/SsUQtjjHuY4KYTDMcmxuNi0RC+&#10;pXMtQQCAGKwdupQS+4aSSmM3pvB0F9s8cWHTMrlmbYuZQ7sPFjT0ioMX8HL8Xopy11FunGAVbSFu&#10;wXXDpPY9VdBuQ4F/6n0FfpZQLAyQRirGjWUNMONeGzwdOWI19Wc8nYdhHt8GizRcBEmYrYJ5nmRB&#10;Fq6yJEym0SJa/IWro6TYaQqokHYpWe869J45f1FAfalx0rQS9x6JLSQInHVo+GtdhC5ECH3VqvwI&#10;2MM8sI2ipmzQrAHIvh8mPw9Y1I9AY0o06O2LEroghUFIKYoENfRaBsATpc0dFZ2HBgAPflqkySNE&#10;4SIbpqDPXGD6bSQtP+mAEFzPpRzlYb6arqZJkMSTFeRouQzm60USTNZRli7Hy8ViGQ05alhVUY7H&#10;fHuK0MMBSq+SzBYaJcxvzDSfGiKBXKEN9/uT2WX732X+6CxSCfh6xGLgFkZ05H4exUl4G+fBejLN&#10;gmSdpEGehdMgjPLbfBImebJcn+J6zzj9dly9/czP0zi12GnRsmqoClptN4tWOW2Mk0k6HwrvyTS4&#10;zHhlIcL6s+ptQ1jr7BfRo8fH6J3SnMIGacAomvDFSwreDnooTNB6m7rx5XDp1rUkgShx22P9Tc7r&#10;bz8Bb0bPHG4F3k0OHXdB/kPRfbHUHfQmucfhcPMleexuvkHuUTp+vvfS1Bb24d77Pwj+hGgnfFzb&#10;Tw/Ii2kv2OZ47Fj2n9JaaD/nsZHiu2gNSYq8dAw1h80B1IudG1E9AeehqNriCs9/MBqh/vC9PTyl&#10;Z77+fUfwXdS+5yBGfHcPhhqMzWAQXsLSmW98z5kLY9/n7qaZw+OxZvZWOp4M4scGaN5a9nFsy0X/&#10;kMfX98u2nXX8d+Pmb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gqXQo3gAAAAkB&#10;AAAPAAAAZHJzL2Rvd25yZXYueG1sTI9Ba8MwDIXvg/0Ho8Fuq+OVpiOLU0rZdiqDtYOxmxurSWgs&#10;h9hN0n8/9bTe9PQeT5/y1eRaMWAfGk8a1CwBgVR621Cl4Xv//vQCIkRD1rSeUMMFA6yK+7vcZNaP&#10;9IXDLlaCSyhkRkMdY5dJGcoanQkz3yGxd/S9M5FlX0nbm5HLXSufkySVzjTEF2rT4abG8rQ7Ow0f&#10;oxnXc/U2bE/HzeV3v/j82SrU+vFhWr+CiDjF/zBc8RkdCmY6+DPZIFrWqVpwlIcliKu/TOe8OGhI&#10;lQJZ5PL2g+IPAAD//wMAUEsDBAoAAAAAAAAAIQDXa1OgxBgAAMQYAAAVAAAAZHJzL21lZGlhL2lt&#10;YWdlMS5qcGVn/9j/4AAQSkZJRgABAQEA3ADcAAD/2wBDAAIBAQEBAQIBAQECAgICAgQDAgICAgUE&#10;BAMEBgUGBgYFBgYGBwkIBgcJBwYGCAsICQoKCgoKBggLDAsKDAkKCgr/2wBDAQICAgICAgUDAwUK&#10;BwYHCgoKCgoKCgoKCgoKCgoKCgoKCgoKCgoKCgoKCgoKCgoKCgoKCgoKCgoKCgoKCgoKCgr/wAAR&#10;CABbAF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p3t9bWSL9pZV8xti7mAyT256mgCHWNa03Q7GbU9VvIbe3t4y8800gVY1HVmJ4AHq&#10;a4H9oT9p34S/syeAf+Fh/FTXY7W1aZYrGGNg817MRkRQoPvOfqFA+ZmVAWHyv/wUF/bQ8M6R4lbw&#10;zrMF1e+DfD2pRrrGm6blptcvV3MtqP4SmVKnOFB+ZiAox4P8H/AXx6/4Kg/E+8+LnxCm0W3t7GVI&#10;tL0u9vt9josOBJsht/vXMm7ZukICkjt8oHzOIzqUnKlRjzTu0v8AM7KeDldTqaI9I0f/AIKkfH34&#10;3/GHQIfB/g9PBvgRtUjN9dSaab7U9RgR1b7PEMFfMlX5NsasU8zJkOzD/ot9qkFlGwt/mkX5V3Zw&#10;cZ9v6fhXyJ8BPBfwl/Zv+IT2uq6G99eWrTQXHim9k864RwCAYUQbIYyCQAvz7XbL/eDdvqv7Tevy&#10;fEeObTtTkfw19oTzIJLCMyvHt2v2DAk7u/8AEOBW2XVMRTot15Xk3suhtiMP7SolTjol16nzt8ZP&#10;+Cov7R/wX+P2ueDPEvw68NzafpN8I20eGSSSTYAr71nBU/OjZVmj43fdJBz9A/swf8FMPgL8bvCM&#10;b+MPE2l+E/EUMxgvNE1jVoojI4j8zzYnfaGjKgnnGwgq2MAtR/aS8U/CL9ouysfAfirwS+veH2mW&#10;4fde3FjMlzkoCroy8qrN97Kg/QCviH/gph/wTx0P4D+KdP8Ail8OYLF/BMNsjTR3+px+bYMkqoeZ&#10;JBNOjK6tld53MxYBQhPl1qmPwGIlXi+aC6PfzsHsY1LRceVvY/YCyuI7q3WWNlZWXKsrZB+h7j37&#10;1YxsHAr8R/2Zv27PiP8AseeIodW0S5vNc8M6lZwQyaPf6tcT28MPnLKZLePeVVxD5yhUKqS6schf&#10;m/aLQdbsdZs1uLC5hmjZsLJDICpPccZGQc5HY172WZtRzCnzR08jjrUZUZcrNiigHIyKK9YxIbmb&#10;7PFvO5v92vzI/bm/a28SfFH9t7wz8K/h9cTXGl+A9eS5htIPmS81e3LkyPjOfKdfKAxkFZQMBt1f&#10;on8WvFX/AAgvww8ReODp32j+xdDu78W7H75hhaQD8duK/Gz9mAPq/iDxh8Xte8VWKalpVu+37cwZ&#10;3SSG5mu7mNchi6rBIqMPmEl3HgltpX5nO8VW5Y0qbs3dv0XmdmDpxlK/Ywfi74s8R/Gz4qQ/Ajwt&#10;f27WtnryRapqE80irc6gxVCWdQQVQNJjC9HmJyTE6/b3w4+HGi/B/wAO2fgn4dy3MsMBw126bZby&#10;ZhmWVgp+XcegySqhFJ+U18kfsEfCm98cfFa4+Juo6f8A8SnRpZriaZYTsk1GbdsRBwAFUl8j7irG&#10;O4z+hHw8i8K2MaXNxq9r/aTZXbM+3auegJHrnp39zXm5Pg/Zx9o27t79T15e9qZOj/CTU7jZNrF2&#10;trH/AM81Xc/4jt3/ABJrzm/8aT2vxOtfBps1m0+aJludTbIWO7lWaS3h9t6Wt23PQqg/jGfoyTAt&#10;/OgkRhtwsinGORjB/wAK858HfBmXxt+yH4g8X2OkR3viHxFqDeIvD8Mcmw3K2zA2ESuUJRJ4YI93&#10;y5/0pxjLc+5KjzVGo621NaNaFO/OtG0k30vu/kRr8ML+50m11Gy1iKSRrZHmSTCqSQM4YcYz0yOR&#10;jnoK4nxz8PfC3jxo/BvxZ8KpqenLcQmSzvIwfL2yEh0LA7XUszKRgAkk5BYH2j4e32jaz8P9F8Qa&#10;FcwyabdaXDNYXCY2yRMgKOO2ChBrJ+Ik3hDVNO+x3erwm9jjIt2gG/acEEEr/DjjqMZz7ErRpyp6&#10;K91qn+Rz8tSVTltsflb8YvCnh7wD4+8WfA+w+IMniL+w7W3n0rXLzSo9Pa5llto5kgkQSsqujPsy&#10;nDFAu1cEjpP+CY3/AAUT8Z/AL4v2uneOviEy+D9d1jzfEdpeQmR0Zlk3ONimQyLIxYlcl9gDbgVM&#10;fL/trfA74vfCj9obXfjzpfw3t18MXWrRXsd5Yr5to4LA7blGZghkICtvURMSccMUrwvXLOzsPFem&#10;a5LoK2OliO1M0dvCIkBwWMqKFX5VYsnyrsHkkKeCq/Fx9pgsZzQTiua9ulialP2kWpK9kf0yafeL&#10;f2n2u1l3LJzG2chl4+YY7GivI/2BPiZ4h+Lf7K/hXxjr3hz+x2mtpodPs2yzLYxTPHasxLMSzQJG&#10;S2fmOWwudoK/RqEvbUlPueCdd+0ppOsa5+z1440PQLdrjUL7wjqVtYwx9ZJpLWRUUcjksQBz1Nfk&#10;P8Mv2ftY8WfCTwz4G8Lxx/8ACQfEa809sSTlU0+xDXM8lxN8w2xqttayHdwwkXALNGG/TL/go78W&#10;/HvwR/Zi1L4i/DrWWsdQ03WNOYzMoZGi+0J5iOCpyjLww+XIz8yjLDwP9lnS/gl8YPi9qXiT4fPH&#10;osXi7wCmoQQrcCR9JvFvUN9ZopP3Fe3iYLjAXbt2KVA8PNKdOpiYrrs15bnoYOXLGTZpfDj4N+GP&#10;hHoVv8Kfh9P9qtbWR4YbppFV75wfnuGIPUnB+U8AjnAFN0H4d6N8MNXuIPjDo/jPXNEurhlW80/X&#10;tSF1p244BMdvMPtEAHI8pTMgGds3zSL80/tn/HvUvhz+19A3g74i3a2PgW6htdQvNJmUvt+0Ry3Y&#10;GSVJMRSIjJwUK8HOPvz4beNdH+LXwu0Px9BojW9r4l0S01GGwvNsjRJcRLKsb9QSAwB6g471ODqU&#10;603GOjjpboepTrSjR5F9rr1+RoeCP2a/2ZvGujw694K1XXrzT7qHfDd6f8QtVMc8bZwVZbnkEA5G&#10;fY55r1/TPCmhaLodvoGlaRb29nZ26wWttDEAkcSrhUAxwAOAO1eCfB/SLGL9o++sfh+8+n6fb6H9&#10;q8YQWdxtt72+nlRLZ3Q5XzAsFyWkUKzBUViV4r3STxl4ZttUh0C58Q28N9cwySW9nJOqTOiY3uEY&#10;gkLkZIHHfHNe9h/ZuLla3T1PHxHto1ORycrfgeW+J/2Tf2atGtrjVdYs9a02yVpJpI7fxvqttaWk&#10;fzyNsiS5WO3iUBjtVVRQMADgV88eN/hv4D+JOtz+HP2fNG8UWuhxXHlS+Lm8cauzXynq1jHJcFSm&#10;75RcygoesSSoVdfcf2t7C1n8UeB9c8ZJJfeFptZksNQ0uaZhbLdShZLSeWMY8zZLBsVXyFknQ4yo&#10;I0FgsBZRtbW6xRmP5YfLCBfl+7gcA1x1oxlJqMUkd2FlWp01Ucm272u9Fb9Tw3WvBdro2mSeB9as&#10;JL63jt2t7i3upTceZHtGQ7Sli5K4BLF++4t95vhH9qL9mjwx8M/Hl18NdY13Ub6wsdL1CLwZetah&#10;bKax3rcWaC5tzua5ivJpIZY5UPysGBAkjC+j/ty618aLH/goT4LgT4qRWOl6xr2naXodnD+6hS2E&#10;kZna4+bEv79X+ZhjCxrngEdn/wAFV/E/g7w34Ym/Z0+GUOtXXizSfJ1u11iSNIlH22CSDyonVgSQ&#10;II5GYjC7YyGBBB+dxlbD1oyk1blaXr3/AAR2U5SlKz6rU+/v2OPgx4e/Zz/Zt8J/BjSXaS40XSI1&#10;1b7LdGZ5L5wJLiQs2GIaV3YcAbSPaivi/wD4N/rrx/f+H/jFqPjDXzqlxJ4mskvLzVdUNxNLerHJ&#10;5rSFssSUMWHJJbbjjbyV9Vga1KWFg0uh83UjapJeZ9qftp/Ba7+P37Nfin4Xae7LfXtiJdL+YAG7&#10;hdZoVY5GEaRArN2DZ7V+SvwZ+MHjv4EeHvEWr+G0gs/EHg6S5upNN1aJlEiFVtr61K8AkqY5W3EF&#10;Ps74DMzEfuBdWtvdxYnjDL/Kvz3/AOCov/BNHU/iDr+oftEfBfQmuGvIVfxt4btY90t+0ZJW9gX/&#10;AJayKvDwEjzRtZcuhSby84wdSpFVKa95dt7HZga0Yy5JbPqfnT8PPhv4++Lus2/w9n1BbjVPGV7M&#10;82qxSfaCouZhNLcSFc/cQySMCchVA6A4/W7wV4otfBfwzsfB2iW3lSaTp8FjpqMC2IY4ljQ++1VA&#10;9yCa+P8A9lzQfg/8Ev2h/C99Lp9v4osvEUklvBqNnqS2cOmSy3JWZdqZzGbbdcIpKsU86LIELCvs&#10;Pxl4XSz8d6h4d8KafeTR28jiOGSPdJsA5PAztz0PcV5uV4edOlOTet/mj1nGjRrRUndb36HH/A74&#10;9eI5tD1Sy+COmLea14q164e88VXyl7OxghYWsCwqArXcvlxedsUrGhlk3Slx5Z762/Z78IXNlcTe&#10;Lheat4hvpFuLvxVNfFdRjnXiN4bhAGtyg+55IREBcJGodt2Z4M12y8F3jtHo0bbVCKEbyzAoHRBj&#10;C+mQOnA4rp2+L2hMN66bd7unEa//ABVe5Tj7qUnsvxJrSjGo3Tjo3e+7fk32OI+Lvjr4iWnw21z4&#10;RfFy4/tGBrVpvDPjS1sT5lhexMJbSS7tkzvijmWL99HngkSxqqNM83w8+Nll4r+GNvrmmeZJ/aFl&#10;DdaU0jAsI5UVlBOMEqD14zjpVzxn47t/FMQs49K8lVb5biSX5x14GOnODgHINYA0KXTja/aPD9xb&#10;2dxJ5scNvaCPehf5vLUALk9sDGSBUy5uZWe6t66hGVONHVW1bfb7tz84P+Cn3gf45XHx2t/EGvw3&#10;1/4avF8jwfcQoTHDKY13xPtUETeYCwLEsVbjHKryx8beItS8CW8Xi/UbxtS8L2iabJ9v81pwBI3l&#10;IzSEtKuJPkZSQEwoJHJ+x/2+5fB/iv4qax4f8N+ENN02b4dwyix1aS8M11dmRYFaKPIIieR2aML8&#10;wHluduRtPM/swf8ABPjXv2nPjtJonxb8HeLbT4b6Li7vdSvLNba31m83q62cRnIka1IeXa8aFfLU&#10;KTGwBPyVbB1MTjnTp6x5tX08yq0qdPD8zdpS1SXbufcH/BLf9nnUfgX+yppuneJ7WS31bxReSeIN&#10;QtZIgklq1wkeyJ9v/LQRJFvychiR0GAV9HaRYQaTYrb21qsaqoG2GPao+gzwKK+7w9Gnh6Kh2Pmy&#10;DxHq8Oh6TNqdzdrDHDHuaST7q+5PpX5bftRf8Fbv2u9Mg1SDwV4N8O2vhfWvtlt4d1a3t7g6ibY5&#10;RJ1ZZ9qyeW8coOzgSxPtwVJ/Sj43/D+1+LPwr1z4bX93cQw61pstnJNa/wCsj8xdu4duM8g/KRkM&#10;NpNflv8AtB/Cr49/A9brw78aUWGa7kSw0fxddKz6JFZS3PmNtwrLbyvtt4TDKq5t7UQI3MZHk5zV&#10;xVNxdNtea2d+jPtuEcLluMlKFdRlK6STdn6q29ux9K+I/wBkTVfjv8APCvxg+Gmow/8ACTap4f0v&#10;VdetYVjtY9fvBaq4uvkwkVxl5FLYKyJMykJlZEZY/wDBRHxL8FfDEnhb4zfBW+fx9oscCta315a2&#10;clxZMVDXJmkbZ5SKcGSNmjdgQGBDmvC/gL+2h44+A3hpn+EOvTa94DtWltpNL8XRuv2KZYmMYt5l&#10;R3RXAhBgCOvmSyeXhFzWP+23/wANFftY+MdM1Dx94k0vwXa+D5W8u30OS6nMfnTiOe7Z3hRiqrFK&#10;drDaRbyMAykPXm1MTTjT56V1OyulZq/V673PWjwzX+vezrcvs7uzbaat0aPpj4A/ta/suftVfF2P&#10;QJPHVxpPiK88ya48F+JLFrO8kbYT5cUiM0UwGN37qQkgAgYyT614k+Bc48Ywt4Zitf7HaSFpFkvj&#10;vC7sOBkFj7Hng5z0r8q18Ga74n8OL8QL3ULrUPFnh26lttP0fT2js7u3vLee3UtHJGnm5VJw4UfO&#10;GR+VWJ2TnfjJ4q8T3ul6D8QfEnx31jUPHVrqMcmpafqHiaSaSJZJCbWazYEKHjVVdhEzFVbcGUKx&#10;bOnnNSnStVhdrXRpO3z6+R6U+CfrFZKjWtF6WavZ76NW0t1Z+oH7V/xB/Ze/ZruNLuvG3xQj8Nm8&#10;yLPS4dPnv73UJAwVfJiUFvvOAW4UEAHGTXn+rf8ABWGfWE1bSrX9nfVtH1C3jWPwzdeIrq1uJJJp&#10;EI+aO1ZmEg6pHEzNIxEZMbHj8/8A4cXfij9pTxHpvxI+Lvi7WNa1ZvGWm+HtD1K8uI5zFC3nGaX9&#10;9G4dYyYzkbdwcklsA1qfs6eF/iR8LPiZ4V/ah+DWrzSWf/CXQWGmw+IIsrP9uaSF5ZETd5UTsJV3&#10;Aq+9cY6NWH9tVMRUtFKMH5Xf/ANa3AtPD07OanNJJttpX6Jd792foh+w5+x9rvhrxBqX7SPxz0u6&#10;t9c1Dy10HS9SuF3WCYYveyBWbFxM0jseQFVj8iGRkX43tf8Agph+3H8Ifjp8Uvh58K77T/EmkWPj&#10;7WrprrxRptzqk1lbxXJi2xiGeMQ2yLGhCYCqHY5BZs9l46/4KE/tLftUfDCPR/D3iXwn8OtNvo9S&#10;F1qVveXAkuxaLavPG1yUBtkZLsP5gyQofe0e1jXB/Cr4TfEX4g+PLXwz+y/8Ib6z8SWdrIL7WLHx&#10;NHc2mlfaIMMk9wYSEZJSt1C3mzvIhVlIMiqnRUrc3LDDtqz36s5suyOhgKdSpmai9FaLasrO2/n5&#10;H6nfse/tD2P7S/7Pvh/4wJeWq3GpWKjVre3fMdrex4juIl5JCiUMV3EsVZSeuAVh/sO/stT/ALMP&#10;w1vvDeu6/wD2xr2tal/aXiLVIYVggubowQxExRIqrGoWJATgtIwMjku7BSvr8P7T2MeZa2PzXGLD&#10;rFT9k/dvp6HuShivyLWD4v8AAPhzxtpNxpHiDTo7q3uIWimhmt45FeNvvoQ6kFW7gjmuiHSiZQYe&#10;lbSpxlG09Tho1KlGonB2a6rc+E/jt/wRr8BeMtdD/B74i3Xg3Tri6M91obaa+oWXm4wzRoZE8oEK&#10;BtJdf4VCZOeX+NX7C7fBzwreeIPjF+0Z4o1y1vpJ2jsfCPgexs5BNL9oEm2TbIkHm/bblXbAeQXD&#10;KWKqFX9ALtV8/p/nFYt5Db6tpU9rqlpDcROu1opoVZSPTBGK8TEZfh4ycYRSlLW93ZfI+k/1kzSn&#10;yRnPmXmlf72m/wAT8pfg9+xTefto+O5NAutR8STWemzRyeKPEl9r1xJNap526SONpI/mupEd9o2I&#10;sfDFWBKn7s8Kf8Ek/wBgnw1Bo7D4B6ffXHh+N1t7jVppbg3bE533aM3l3ZBwVEquqYGwLgAe7eDd&#10;B0LwxD/YvhvRLPT7Tcr/AGeytUiXcxOThQOTXRZOMZqsHlWGw6XMuZvVt6/cc2M4kzLFVLqpKK2s&#10;nZfgfmb+21/wSL8M/DzULz9oL9ma01zT7aGYXOqeDtDVy0PzAtPp4RTsx8ztbBQmWYxtHgA4/wCy&#10;V+yH+z/8d5rfU/hl4i+KnhPVJLeLyWaO2vNNto4mWSIJ9otGdUV0DRiQHGQVc7yW/T7ViTDz/nrW&#10;P4e03TdIWUaXp1vb7n3N5MCrk4HPAqKmT4dVlOKST6WNqfFGZ/V+V1Je7trf8z5D8Jf8EZ/hrpmu&#10;WsviD4r65eaTZ31xO2h6fo9lp8Mhnt47eZf3ES/LJFCiMVwSu7kFjn60+Gnwh+Hnwj8J2fg34Y+F&#10;LHR9JsVYWtnptqkMce5ixOFHJJOSxyWPJJPNdA8rYzx/3yKuREl2zXpYXB4endwjY87GZtmGOtKt&#10;UclbZjobdItwVT8xz2oqaiuw80//2VBLAQItABQABgAIAAAAIQCKFT+YDAEAABUCAAATAAAAAAAA&#10;AAAAAAAAAAAAAABbQ29udGVudF9UeXBlc10ueG1sUEsBAi0AFAAGAAgAAAAhADj9If/WAAAAlAEA&#10;AAsAAAAAAAAAAAAAAAAAPQEAAF9yZWxzLy5yZWxzUEsBAi0AFAAGAAgAAAAhAFAg2NhaBAAAtgwA&#10;AA4AAAAAAAAAAAAAAAAAPAIAAGRycy9lMm9Eb2MueG1sUEsBAi0AFAAGAAgAAAAhAFhgsxu6AAAA&#10;IgEAABkAAAAAAAAAAAAAAAAAwgYAAGRycy9fcmVscy9lMm9Eb2MueG1sLnJlbHNQSwECLQAUAAYA&#10;CAAAACEAoKl0KN4AAAAJAQAADwAAAAAAAAAAAAAAAACzBwAAZHJzL2Rvd25yZXYueG1sUEsBAi0A&#10;CgAAAAAAAAAhANdrU6DEGAAAxBgAABUAAAAAAAAAAAAAAAAAvggAAGRycy9tZWRpYS9pbWFnZTEu&#10;anBlZ1BLBQYAAAAABgAGAH0BAAC1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orma3" o:spid="_x0000_s1027" type="#_x0000_t75" style="position:absolute;left:1368;top:-531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ttcxAAAANoAAAAPAAAAZHJzL2Rvd25yZXYueG1sRI9Ba8JA&#10;FITvQv/D8oTezMaWlhBdRVqEYqXQxIPeHtnnJph9G7JbTf69Wyj0OMzMN8xyPdhWXKn3jWMF8yQF&#10;QVw53bBRcCi3swyED8gaW8ekYCQP69XDZIm5djf+pmsRjIgQ9jkqqEPocil9VZNFn7iOOHpn11sM&#10;UfZG6h5vEW5b+ZSmr9Jiw3Ghxo7eaqouxY9VoIustO/0aQx+tcf9bnfaHsYXpR6nw2YBItAQ/sN/&#10;7Q+t4Bl+r8QbIFd3AAAA//8DAFBLAQItABQABgAIAAAAIQDb4fbL7gAAAIUBAAATAAAAAAAAAAAA&#10;AAAAAAAAAABbQ29udGVudF9UeXBlc10ueG1sUEsBAi0AFAAGAAgAAAAhAFr0LFu/AAAAFQEAAAsA&#10;AAAAAAAAAAAAAAAAHwEAAF9yZWxzLy5yZWxzUEsBAi0AFAAGAAgAAAAhAH1C21zEAAAA2gAAAA8A&#10;AAAAAAAAAAAAAAAABwIAAGRycy9kb3ducmV2LnhtbFBLBQYAAAAAAwADALcAAAD4AgAAAAA=&#10;" strokecolor="#3465a4">
                  <v:fill recolor="t" type="frame"/>
                  <v:stroke joinstyle="round"/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8" type="#_x0000_t202" style="position:absolute;left:2068;top:-492;width:1532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6A23EE" w:rsidRDefault="006A23EE" w:rsidP="006A23E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Email:</w:t>
                        </w:r>
                        <w:hyperlink r:id="rId11" w:history="1">
                          <w:r w:rsidRPr="00DE0C54">
                            <w:rPr>
                              <w:rStyle w:val="Collegamentoipertestuale"/>
                              <w:sz w:val="16"/>
                              <w:szCs w:val="16"/>
                              <w:lang w:eastAsia="zh-CN" w:bidi="hi-IN"/>
                            </w:rPr>
                            <w:t>bspm04000a@istruzione.it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 C.F. 98157010178 – </w:t>
                        </w:r>
                      </w:p>
                      <w:p w:rsidR="006A23EE" w:rsidRDefault="006A23EE" w:rsidP="006A23EE">
                        <w:r>
                          <w:rPr>
                            <w:sz w:val="16"/>
                            <w:szCs w:val="16"/>
                          </w:rPr>
                          <w:t xml:space="preserve">Posta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hyperlink r:id="rId12" w:history="1">
                          <w:r w:rsidRPr="00DE0C54">
                            <w:rPr>
                              <w:rStyle w:val="Collegamentoipertestuale"/>
                              <w:sz w:val="16"/>
                              <w:szCs w:val="16"/>
                              <w:lang w:eastAsia="zh-CN" w:bidi="hi-IN"/>
                            </w:rPr>
                            <w:t>bspm04000a@pec.istruzione.it</w:t>
                          </w:r>
                        </w:hyperlink>
                      </w:p>
                      <w:p w:rsidR="006A23EE" w:rsidRDefault="006A23EE" w:rsidP="006A23EE">
                        <w:r>
                          <w:rPr>
                            <w:sz w:val="16"/>
                            <w:szCs w:val="16"/>
                          </w:rPr>
                          <w:t xml:space="preserve">Via Bonino Bonini, 58 – 25127 BRESCIA sito web: </w:t>
                        </w:r>
                        <w:hyperlink r:id="rId13" w:history="1">
                          <w:r>
                            <w:rPr>
                              <w:sz w:val="16"/>
                              <w:szCs w:val="16"/>
                            </w:rPr>
                            <w:t>www.liceodeandre.gov.it</w:t>
                          </w:r>
                        </w:hyperlink>
                      </w:p>
                      <w:p w:rsidR="006A23EE" w:rsidRDefault="006A23EE" w:rsidP="006A23EE">
                        <w:pPr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: 030311044 – Fax 0303731579 Codice meccanografico: bspm04000a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A23EE" w:rsidRDefault="006A23EE" w:rsidP="006A23EE">
      <w:pPr>
        <w:pStyle w:val="Titolo11"/>
        <w:ind w:left="2225" w:right="1530" w:firstLine="655"/>
        <w:rPr>
          <w:sz w:val="22"/>
        </w:rPr>
      </w:pPr>
    </w:p>
    <w:p w:rsidR="006A23EE" w:rsidRDefault="006A23EE" w:rsidP="006A23EE">
      <w:pPr>
        <w:pStyle w:val="Titolo11"/>
        <w:ind w:left="2225" w:right="1530" w:firstLine="655"/>
        <w:rPr>
          <w:sz w:val="22"/>
        </w:rPr>
      </w:pPr>
    </w:p>
    <w:p w:rsidR="006A23EE" w:rsidRPr="004E74C5" w:rsidRDefault="006A23EE" w:rsidP="006A23EE">
      <w:pPr>
        <w:pStyle w:val="Titolo11"/>
        <w:ind w:left="1440" w:right="1530" w:firstLine="720"/>
        <w:jc w:val="center"/>
        <w:rPr>
          <w:sz w:val="22"/>
        </w:rPr>
      </w:pPr>
      <w:r w:rsidRPr="00E87D3E">
        <w:rPr>
          <w:sz w:val="24"/>
        </w:rPr>
        <w:t>RICHIESTA</w:t>
      </w:r>
      <w:r w:rsidRPr="00E87D3E">
        <w:rPr>
          <w:spacing w:val="-7"/>
          <w:sz w:val="24"/>
        </w:rPr>
        <w:t xml:space="preserve"> </w:t>
      </w:r>
      <w:r w:rsidR="00CC743C">
        <w:rPr>
          <w:spacing w:val="-7"/>
          <w:sz w:val="24"/>
        </w:rPr>
        <w:t xml:space="preserve">DI </w:t>
      </w:r>
      <w:r w:rsidR="00CC743C">
        <w:rPr>
          <w:sz w:val="24"/>
        </w:rPr>
        <w:t>COLLOQUIO ACCERTAMENTO COMPETENZE PER LA CLASSE 2</w:t>
      </w:r>
      <w:r w:rsidR="00CC743C" w:rsidRPr="00CC743C">
        <w:rPr>
          <w:rFonts w:ascii="Arial" w:hAnsi="Arial" w:cs="Arial"/>
          <w:b w:val="0"/>
          <w:bCs w:val="0"/>
          <w:i/>
          <w:iCs/>
          <w:color w:val="5F6368"/>
          <w:sz w:val="21"/>
          <w:szCs w:val="21"/>
          <w:shd w:val="clear" w:color="auto" w:fill="FFFFFF"/>
        </w:rPr>
        <w:t xml:space="preserve"> </w:t>
      </w:r>
    </w:p>
    <w:p w:rsidR="006A23EE" w:rsidRDefault="006A23EE" w:rsidP="006A23EE">
      <w:pPr>
        <w:spacing w:before="72"/>
        <w:ind w:left="567"/>
        <w:jc w:val="center"/>
        <w:rPr>
          <w:i/>
          <w:w w:val="95"/>
          <w:sz w:val="20"/>
        </w:rPr>
      </w:pPr>
      <w:r>
        <w:rPr>
          <w:i/>
          <w:w w:val="95"/>
          <w:sz w:val="20"/>
        </w:rPr>
        <w:t>Scadenza</w:t>
      </w:r>
      <w:r>
        <w:rPr>
          <w:i/>
          <w:spacing w:val="16"/>
          <w:w w:val="95"/>
          <w:sz w:val="20"/>
        </w:rPr>
        <w:t xml:space="preserve"> </w:t>
      </w:r>
      <w:r>
        <w:rPr>
          <w:i/>
          <w:w w:val="95"/>
          <w:sz w:val="20"/>
        </w:rPr>
        <w:t>termine</w:t>
      </w:r>
      <w:r>
        <w:rPr>
          <w:i/>
          <w:spacing w:val="13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8"/>
          <w:w w:val="95"/>
          <w:sz w:val="20"/>
        </w:rPr>
        <w:t xml:space="preserve"> </w:t>
      </w:r>
      <w:r>
        <w:rPr>
          <w:i/>
          <w:w w:val="95"/>
          <w:sz w:val="20"/>
        </w:rPr>
        <w:t>presentazione</w:t>
      </w:r>
      <w:r>
        <w:rPr>
          <w:i/>
          <w:spacing w:val="15"/>
          <w:w w:val="95"/>
          <w:sz w:val="20"/>
        </w:rPr>
        <w:t xml:space="preserve"> </w:t>
      </w:r>
      <w:r>
        <w:rPr>
          <w:i/>
          <w:w w:val="95"/>
          <w:sz w:val="20"/>
        </w:rPr>
        <w:t>della</w:t>
      </w:r>
      <w:r>
        <w:rPr>
          <w:i/>
          <w:spacing w:val="14"/>
          <w:w w:val="95"/>
          <w:sz w:val="20"/>
        </w:rPr>
        <w:t xml:space="preserve"> </w:t>
      </w:r>
      <w:r>
        <w:rPr>
          <w:i/>
          <w:w w:val="95"/>
          <w:sz w:val="20"/>
        </w:rPr>
        <w:t xml:space="preserve">domanda:30 </w:t>
      </w:r>
      <w:r w:rsidR="009C5265">
        <w:rPr>
          <w:i/>
          <w:w w:val="95"/>
          <w:sz w:val="20"/>
        </w:rPr>
        <w:t>giugno 2023</w:t>
      </w:r>
      <w:bookmarkStart w:id="0" w:name="_GoBack"/>
      <w:bookmarkEnd w:id="0"/>
    </w:p>
    <w:p w:rsidR="006A23EE" w:rsidRDefault="006A23EE" w:rsidP="006A23EE">
      <w:pPr>
        <w:pStyle w:val="Titolo11"/>
        <w:spacing w:before="195"/>
        <w:ind w:left="5880"/>
        <w:jc w:val="right"/>
      </w:pPr>
      <w:r>
        <w:rPr>
          <w:w w:val="95"/>
        </w:rPr>
        <w:t>Al</w:t>
      </w:r>
      <w:r>
        <w:rPr>
          <w:spacing w:val="13"/>
          <w:w w:val="95"/>
        </w:rPr>
        <w:t xml:space="preserve"> </w:t>
      </w:r>
      <w:r>
        <w:rPr>
          <w:w w:val="95"/>
        </w:rPr>
        <w:t>Dirigente</w:t>
      </w:r>
      <w:r>
        <w:rPr>
          <w:spacing w:val="14"/>
          <w:w w:val="95"/>
        </w:rPr>
        <w:t xml:space="preserve"> </w:t>
      </w:r>
      <w:r>
        <w:rPr>
          <w:w w:val="95"/>
        </w:rPr>
        <w:t>Scolastico</w:t>
      </w:r>
    </w:p>
    <w:p w:rsidR="006A23EE" w:rsidRDefault="008A2502" w:rsidP="006A23EE">
      <w:pPr>
        <w:pStyle w:val="Titolo11"/>
        <w:spacing w:before="195"/>
        <w:ind w:left="5880"/>
        <w:jc w:val="right"/>
        <w:rPr>
          <w:w w:val="95"/>
        </w:rPr>
      </w:pPr>
      <w:r>
        <w:rPr>
          <w:w w:val="95"/>
        </w:rPr>
        <w:t>Liceo Scienze Umane Fabrizio De Andre’</w:t>
      </w:r>
    </w:p>
    <w:p w:rsidR="006A23EE" w:rsidRDefault="006A23EE" w:rsidP="006A23EE">
      <w:pPr>
        <w:pStyle w:val="Corpotesto"/>
        <w:spacing w:before="11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9194"/>
      </w:tblGrid>
      <w:tr w:rsidR="006A23EE" w:rsidTr="004F750D">
        <w:trPr>
          <w:trHeight w:val="1240"/>
        </w:trPr>
        <w:tc>
          <w:tcPr>
            <w:tcW w:w="668" w:type="dxa"/>
            <w:vMerge w:val="restart"/>
            <w:textDirection w:val="btLr"/>
          </w:tcPr>
          <w:p w:rsidR="006A23EE" w:rsidRDefault="006A23EE" w:rsidP="008B35A5">
            <w:pPr>
              <w:pStyle w:val="TableParagraph"/>
              <w:spacing w:before="146" w:line="240" w:lineRule="atLeast"/>
              <w:ind w:left="614" w:right="353" w:hanging="5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Esercenti responsabilità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genitoriale</w:t>
            </w:r>
          </w:p>
        </w:tc>
        <w:tc>
          <w:tcPr>
            <w:tcW w:w="9194" w:type="dxa"/>
          </w:tcPr>
          <w:p w:rsidR="006A23EE" w:rsidRDefault="006A23EE" w:rsidP="008B35A5">
            <w:pPr>
              <w:pStyle w:val="TableParagraph"/>
              <w:spacing w:before="9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Il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sottoscritto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(□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padre/□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tutore).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</w:t>
            </w:r>
          </w:p>
          <w:p w:rsidR="006A23EE" w:rsidRDefault="006A23EE" w:rsidP="008B35A5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nat</w:t>
            </w:r>
            <w:proofErr w:type="spellEnd"/>
            <w:r>
              <w:rPr>
                <w:spacing w:val="-1"/>
                <w:sz w:val="20"/>
              </w:rPr>
              <w:t>....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a..................................................................................................il.....................................................................</w:t>
            </w:r>
          </w:p>
          <w:p w:rsidR="006A23EE" w:rsidRDefault="006A23EE" w:rsidP="008B35A5">
            <w:pPr>
              <w:pStyle w:val="TableParagraph"/>
              <w:spacing w:before="34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residente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.............................................................................via...............................................................................</w:t>
            </w:r>
          </w:p>
          <w:p w:rsidR="006A23EE" w:rsidRDefault="006A23EE" w:rsidP="008B35A5">
            <w:pPr>
              <w:pStyle w:val="TableParagraph"/>
              <w:spacing w:before="43"/>
              <w:ind w:left="83"/>
              <w:rPr>
                <w:sz w:val="20"/>
              </w:rPr>
            </w:pPr>
            <w:r>
              <w:rPr>
                <w:spacing w:val="-1"/>
                <w:sz w:val="20"/>
              </w:rPr>
              <w:t>n°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.........CAP......................Tel.................................cellulare..............................mail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……………………………...</w:t>
            </w:r>
          </w:p>
        </w:tc>
      </w:tr>
      <w:tr w:rsidR="006A23EE" w:rsidTr="004F750D">
        <w:trPr>
          <w:trHeight w:val="1259"/>
        </w:trPr>
        <w:tc>
          <w:tcPr>
            <w:tcW w:w="668" w:type="dxa"/>
            <w:vMerge/>
            <w:tcBorders>
              <w:top w:val="nil"/>
            </w:tcBorders>
            <w:textDirection w:val="btLr"/>
          </w:tcPr>
          <w:p w:rsidR="006A23EE" w:rsidRDefault="006A23EE" w:rsidP="008B35A5">
            <w:pPr>
              <w:rPr>
                <w:sz w:val="2"/>
                <w:szCs w:val="2"/>
              </w:rPr>
            </w:pPr>
          </w:p>
        </w:tc>
        <w:tc>
          <w:tcPr>
            <w:tcW w:w="9194" w:type="dxa"/>
          </w:tcPr>
          <w:p w:rsidR="006A23EE" w:rsidRDefault="006A23EE" w:rsidP="008B35A5">
            <w:pPr>
              <w:pStyle w:val="TableParagraph"/>
              <w:spacing w:before="94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sottoscritta(</w:t>
            </w:r>
            <w:proofErr w:type="gramEnd"/>
            <w:r>
              <w:rPr>
                <w:spacing w:val="-2"/>
                <w:sz w:val="20"/>
              </w:rPr>
              <w:t>□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/□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tutrice)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.........................................................................................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</w:t>
            </w:r>
          </w:p>
          <w:p w:rsidR="006A23EE" w:rsidRDefault="006A23EE" w:rsidP="008B35A5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nat</w:t>
            </w:r>
            <w:proofErr w:type="spellEnd"/>
            <w:r>
              <w:rPr>
                <w:spacing w:val="-2"/>
                <w:sz w:val="20"/>
              </w:rPr>
              <w:t>....</w:t>
            </w:r>
            <w:proofErr w:type="gramEnd"/>
            <w:r>
              <w:rPr>
                <w:spacing w:val="-2"/>
                <w:sz w:val="20"/>
              </w:rPr>
              <w:t>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...................................................................................................il..................................................................</w:t>
            </w:r>
          </w:p>
          <w:p w:rsidR="006A23EE" w:rsidRDefault="006A23EE" w:rsidP="008B35A5">
            <w:pPr>
              <w:pStyle w:val="TableParagraph"/>
              <w:spacing w:before="34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residente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.............................................................................via...............................................................................</w:t>
            </w:r>
          </w:p>
          <w:p w:rsidR="006A23EE" w:rsidRDefault="006A23EE" w:rsidP="008B35A5">
            <w:pPr>
              <w:pStyle w:val="TableParagraph"/>
              <w:spacing w:before="43"/>
              <w:ind w:left="83"/>
              <w:rPr>
                <w:sz w:val="20"/>
              </w:rPr>
            </w:pPr>
            <w:r>
              <w:rPr>
                <w:spacing w:val="-1"/>
                <w:sz w:val="20"/>
              </w:rPr>
              <w:t>n°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.........CAP......................Tel.................................cellulare..............................mail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……………………………...</w:t>
            </w:r>
          </w:p>
        </w:tc>
      </w:tr>
    </w:tbl>
    <w:p w:rsidR="006A23EE" w:rsidRPr="004E74C5" w:rsidRDefault="006A23EE" w:rsidP="006A23EE">
      <w:pPr>
        <w:pStyle w:val="Titolo11"/>
        <w:ind w:left="1507" w:right="1530"/>
        <w:jc w:val="center"/>
      </w:pPr>
      <w:r>
        <w:t>RICHIEDE</w:t>
      </w:r>
      <w:r>
        <w:rPr>
          <w:spacing w:val="-3"/>
        </w:rPr>
        <w:t xml:space="preserve"> </w:t>
      </w:r>
      <w:r>
        <w:t>PER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9194"/>
      </w:tblGrid>
      <w:tr w:rsidR="006A23EE" w:rsidTr="008B35A5">
        <w:trPr>
          <w:trHeight w:val="1151"/>
        </w:trPr>
        <w:tc>
          <w:tcPr>
            <w:tcW w:w="668" w:type="dxa"/>
            <w:textDirection w:val="btLr"/>
          </w:tcPr>
          <w:p w:rsidR="006A23EE" w:rsidRDefault="006A23EE" w:rsidP="008B35A5">
            <w:pPr>
              <w:pStyle w:val="TableParagraph"/>
              <w:spacing w:before="118" w:line="261" w:lineRule="auto"/>
              <w:ind w:left="203" w:firstLine="187"/>
              <w:rPr>
                <w:b/>
                <w:sz w:val="20"/>
              </w:rPr>
            </w:pPr>
            <w:r>
              <w:rPr>
                <w:b/>
                <w:sz w:val="20"/>
              </w:rPr>
              <w:t>Dati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alunno/a</w:t>
            </w:r>
          </w:p>
        </w:tc>
        <w:tc>
          <w:tcPr>
            <w:tcW w:w="9194" w:type="dxa"/>
          </w:tcPr>
          <w:p w:rsidR="006A23EE" w:rsidRDefault="006A23EE" w:rsidP="008B35A5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A23EE" w:rsidRPr="008A5E0E" w:rsidRDefault="006A23EE" w:rsidP="008B35A5">
            <w:pPr>
              <w:pStyle w:val="TableParagraph"/>
              <w:ind w:left="126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Nome/Cognome……………….......................................................................................................................</w:t>
            </w:r>
            <w:r w:rsidRPr="008A5E0E">
              <w:rPr>
                <w:spacing w:val="-1"/>
                <w:sz w:val="20"/>
              </w:rPr>
              <w:t>.......</w:t>
            </w:r>
          </w:p>
          <w:p w:rsidR="006A23EE" w:rsidRDefault="006A23EE" w:rsidP="008B35A5">
            <w:pPr>
              <w:pStyle w:val="TableParagraph"/>
              <w:rPr>
                <w:b/>
                <w:sz w:val="20"/>
              </w:rPr>
            </w:pPr>
          </w:p>
          <w:p w:rsidR="006A23EE" w:rsidRDefault="006A23EE" w:rsidP="008B35A5">
            <w:pPr>
              <w:pStyle w:val="TableParagraph"/>
              <w:spacing w:before="1"/>
              <w:ind w:left="15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nat</w:t>
            </w:r>
            <w:proofErr w:type="spellEnd"/>
            <w:r>
              <w:rPr>
                <w:spacing w:val="-2"/>
                <w:sz w:val="20"/>
              </w:rPr>
              <w:t>....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a...................................................................................................il.......................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..........................................</w:t>
            </w:r>
          </w:p>
        </w:tc>
      </w:tr>
    </w:tbl>
    <w:p w:rsidR="005B3487" w:rsidRDefault="005B3487" w:rsidP="005B3487">
      <w:pPr>
        <w:pStyle w:val="Titolo11"/>
        <w:spacing w:before="10"/>
        <w:ind w:left="0" w:right="1530"/>
        <w:jc w:val="center"/>
        <w:rPr>
          <w:bCs w:val="0"/>
          <w:szCs w:val="22"/>
        </w:rPr>
      </w:pPr>
    </w:p>
    <w:p w:rsidR="006A23EE" w:rsidRDefault="006A23EE" w:rsidP="005B3487">
      <w:pPr>
        <w:pStyle w:val="Titolo11"/>
        <w:spacing w:before="10"/>
        <w:ind w:left="0" w:right="1530"/>
        <w:jc w:val="center"/>
      </w:pPr>
      <w:r>
        <w:t>DICHIARA</w:t>
      </w:r>
    </w:p>
    <w:p w:rsidR="006A23EE" w:rsidRDefault="006A23EE" w:rsidP="006A23EE">
      <w:pPr>
        <w:pStyle w:val="Titolo11"/>
        <w:spacing w:before="10"/>
        <w:ind w:left="1507" w:right="1530"/>
        <w:jc w:val="center"/>
      </w:pPr>
    </w:p>
    <w:p w:rsidR="00CC743C" w:rsidRDefault="006A23EE" w:rsidP="006A23EE">
      <w:pPr>
        <w:pStyle w:val="Titolo11"/>
        <w:spacing w:before="10"/>
        <w:ind w:left="0" w:right="1530"/>
        <w:rPr>
          <w:b w:val="0"/>
        </w:rPr>
      </w:pPr>
      <w:r w:rsidRPr="004E74C5">
        <w:rPr>
          <w:b w:val="0"/>
        </w:rPr>
        <w:t xml:space="preserve">Che il proprio figlio è in </w:t>
      </w:r>
      <w:r w:rsidR="00CC743C">
        <w:rPr>
          <w:b w:val="0"/>
        </w:rPr>
        <w:t xml:space="preserve">possesso del seguente titolo di </w:t>
      </w:r>
      <w:r w:rsidRPr="004E74C5">
        <w:rPr>
          <w:b w:val="0"/>
        </w:rPr>
        <w:t>studio</w:t>
      </w:r>
      <w:r w:rsidR="0004509C">
        <w:rPr>
          <w:b w:val="0"/>
        </w:rPr>
        <w:t>:</w:t>
      </w:r>
    </w:p>
    <w:p w:rsidR="006A23EE" w:rsidRPr="004E74C5" w:rsidRDefault="00CC743C" w:rsidP="00CC743C">
      <w:pPr>
        <w:pStyle w:val="Titolo11"/>
        <w:spacing w:before="10"/>
        <w:ind w:left="0" w:right="142"/>
        <w:rPr>
          <w:b w:val="0"/>
        </w:rPr>
      </w:pPr>
      <w:r>
        <w:rPr>
          <w:b w:val="0"/>
        </w:rPr>
        <w:t>______________________________________________</w:t>
      </w:r>
      <w:r w:rsidR="006A23EE" w:rsidRPr="004E74C5">
        <w:rPr>
          <w:b w:val="0"/>
        </w:rPr>
        <w:t>____________________________________</w:t>
      </w:r>
    </w:p>
    <w:p w:rsidR="006A23EE" w:rsidRPr="004E74C5" w:rsidRDefault="006A23EE" w:rsidP="006A23EE">
      <w:pPr>
        <w:pStyle w:val="Titolo11"/>
        <w:spacing w:before="10"/>
        <w:ind w:left="0" w:right="1530"/>
        <w:rPr>
          <w:b w:val="0"/>
        </w:rPr>
      </w:pPr>
    </w:p>
    <w:p w:rsidR="006A23EE" w:rsidRPr="004E74C5" w:rsidRDefault="006A23EE" w:rsidP="006A23EE">
      <w:pPr>
        <w:pStyle w:val="Titolo11"/>
        <w:spacing w:before="10"/>
        <w:ind w:left="0" w:right="1530"/>
        <w:rPr>
          <w:b w:val="0"/>
        </w:rPr>
      </w:pPr>
      <w:r w:rsidRPr="004E74C5">
        <w:rPr>
          <w:b w:val="0"/>
        </w:rPr>
        <w:t>e che i documenti scolastici son</w:t>
      </w:r>
      <w:r w:rsidR="00CC743C">
        <w:rPr>
          <w:b w:val="0"/>
        </w:rPr>
        <w:t xml:space="preserve">o depositati presso </w:t>
      </w:r>
      <w:r w:rsidR="005B3487">
        <w:rPr>
          <w:b w:val="0"/>
        </w:rPr>
        <w:t>l’Istituto:</w:t>
      </w:r>
      <w:r w:rsidR="00CC743C">
        <w:rPr>
          <w:b w:val="0"/>
        </w:rPr>
        <w:t xml:space="preserve"> ___________________________________________</w:t>
      </w:r>
      <w:r w:rsidRPr="004E74C5">
        <w:rPr>
          <w:b w:val="0"/>
        </w:rPr>
        <w:t>_</w:t>
      </w:r>
      <w:r>
        <w:rPr>
          <w:b w:val="0"/>
        </w:rPr>
        <w:t>_____________________________________</w:t>
      </w:r>
    </w:p>
    <w:p w:rsidR="006A23EE" w:rsidRPr="004E74C5" w:rsidRDefault="006A23EE" w:rsidP="006A23EE">
      <w:pPr>
        <w:pStyle w:val="Corpotesto"/>
        <w:spacing w:before="2"/>
        <w:rPr>
          <w:sz w:val="23"/>
        </w:rPr>
      </w:pPr>
    </w:p>
    <w:p w:rsidR="006A23EE" w:rsidRDefault="006A23EE" w:rsidP="006A23EE">
      <w:pPr>
        <w:pStyle w:val="Titolo11"/>
        <w:spacing w:line="210" w:lineRule="exact"/>
        <w:ind w:left="330"/>
        <w:rPr>
          <w:b w:val="0"/>
        </w:rPr>
      </w:pPr>
      <w:r w:rsidRPr="004E74C5">
        <w:rPr>
          <w:b w:val="0"/>
        </w:rPr>
        <w:t>Si</w:t>
      </w:r>
      <w:r w:rsidRPr="004E74C5">
        <w:rPr>
          <w:b w:val="0"/>
          <w:spacing w:val="-1"/>
        </w:rPr>
        <w:t xml:space="preserve"> </w:t>
      </w:r>
      <w:r w:rsidRPr="004E74C5">
        <w:rPr>
          <w:b w:val="0"/>
        </w:rPr>
        <w:t>allega alla suddetta domanda:</w:t>
      </w:r>
    </w:p>
    <w:p w:rsidR="006A23EE" w:rsidRPr="004E74C5" w:rsidRDefault="006A23EE" w:rsidP="006A23EE">
      <w:pPr>
        <w:pStyle w:val="Titolo11"/>
        <w:spacing w:line="210" w:lineRule="exact"/>
        <w:ind w:left="330"/>
        <w:rPr>
          <w:b w:val="0"/>
        </w:rPr>
      </w:pPr>
    </w:p>
    <w:p w:rsidR="006A23EE" w:rsidRPr="004E74C5" w:rsidRDefault="006A23EE" w:rsidP="006A23EE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line="217" w:lineRule="exact"/>
        <w:ind w:hanging="366"/>
        <w:rPr>
          <w:sz w:val="20"/>
        </w:rPr>
      </w:pPr>
      <w:r w:rsidRPr="004E74C5">
        <w:rPr>
          <w:sz w:val="20"/>
        </w:rPr>
        <w:t>fotocopia</w:t>
      </w:r>
      <w:r w:rsidRPr="004E74C5">
        <w:rPr>
          <w:spacing w:val="-5"/>
          <w:sz w:val="20"/>
        </w:rPr>
        <w:t xml:space="preserve"> </w:t>
      </w:r>
      <w:r w:rsidRPr="004E74C5">
        <w:rPr>
          <w:sz w:val="20"/>
        </w:rPr>
        <w:t>documento</w:t>
      </w:r>
      <w:r w:rsidRPr="004E74C5">
        <w:rPr>
          <w:spacing w:val="-5"/>
          <w:sz w:val="20"/>
        </w:rPr>
        <w:t xml:space="preserve"> </w:t>
      </w:r>
      <w:r w:rsidRPr="004E74C5">
        <w:rPr>
          <w:sz w:val="20"/>
        </w:rPr>
        <w:t>di</w:t>
      </w:r>
      <w:r w:rsidRPr="004E74C5">
        <w:rPr>
          <w:spacing w:val="-4"/>
          <w:sz w:val="20"/>
        </w:rPr>
        <w:t xml:space="preserve"> </w:t>
      </w:r>
      <w:r w:rsidRPr="004E74C5">
        <w:rPr>
          <w:sz w:val="20"/>
        </w:rPr>
        <w:t>identità</w:t>
      </w:r>
      <w:r w:rsidRPr="004E74C5">
        <w:rPr>
          <w:spacing w:val="1"/>
          <w:sz w:val="20"/>
        </w:rPr>
        <w:t xml:space="preserve"> </w:t>
      </w:r>
      <w:r w:rsidRPr="004E74C5">
        <w:rPr>
          <w:sz w:val="20"/>
        </w:rPr>
        <w:t>con</w:t>
      </w:r>
      <w:r w:rsidRPr="004E74C5">
        <w:rPr>
          <w:spacing w:val="-6"/>
          <w:sz w:val="20"/>
        </w:rPr>
        <w:t xml:space="preserve"> </w:t>
      </w:r>
      <w:r w:rsidRPr="004E74C5">
        <w:rPr>
          <w:sz w:val="20"/>
        </w:rPr>
        <w:t>codice</w:t>
      </w:r>
      <w:r w:rsidRPr="004E74C5">
        <w:rPr>
          <w:spacing w:val="-6"/>
          <w:sz w:val="20"/>
        </w:rPr>
        <w:t xml:space="preserve"> </w:t>
      </w:r>
      <w:r w:rsidRPr="004E74C5">
        <w:rPr>
          <w:sz w:val="20"/>
        </w:rPr>
        <w:t>fiscale</w:t>
      </w:r>
      <w:r w:rsidRPr="004E74C5">
        <w:rPr>
          <w:spacing w:val="-2"/>
          <w:sz w:val="20"/>
        </w:rPr>
        <w:t xml:space="preserve"> </w:t>
      </w:r>
      <w:r w:rsidRPr="004E74C5">
        <w:rPr>
          <w:sz w:val="20"/>
        </w:rPr>
        <w:t>dei</w:t>
      </w:r>
      <w:r w:rsidRPr="004E74C5">
        <w:rPr>
          <w:spacing w:val="-3"/>
          <w:sz w:val="20"/>
        </w:rPr>
        <w:t xml:space="preserve"> </w:t>
      </w:r>
      <w:r w:rsidRPr="004E74C5">
        <w:rPr>
          <w:sz w:val="20"/>
        </w:rPr>
        <w:t>dichiaranti</w:t>
      </w:r>
      <w:r w:rsidRPr="004E74C5">
        <w:rPr>
          <w:spacing w:val="-2"/>
          <w:sz w:val="20"/>
        </w:rPr>
        <w:t xml:space="preserve"> </w:t>
      </w:r>
      <w:r w:rsidRPr="004E74C5">
        <w:rPr>
          <w:sz w:val="20"/>
        </w:rPr>
        <w:t>e</w:t>
      </w:r>
      <w:r w:rsidRPr="004E74C5">
        <w:rPr>
          <w:spacing w:val="-5"/>
          <w:sz w:val="20"/>
        </w:rPr>
        <w:t xml:space="preserve"> </w:t>
      </w:r>
      <w:r w:rsidRPr="004E74C5">
        <w:rPr>
          <w:sz w:val="20"/>
        </w:rPr>
        <w:t>del</w:t>
      </w:r>
      <w:r w:rsidRPr="004E74C5">
        <w:rPr>
          <w:spacing w:val="-4"/>
          <w:sz w:val="20"/>
        </w:rPr>
        <w:t xml:space="preserve"> </w:t>
      </w:r>
      <w:r w:rsidRPr="004E74C5">
        <w:rPr>
          <w:sz w:val="20"/>
        </w:rPr>
        <w:t>candidato</w:t>
      </w:r>
    </w:p>
    <w:p w:rsidR="006A23EE" w:rsidRDefault="006A23EE" w:rsidP="006A23EE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before="24" w:line="189" w:lineRule="auto"/>
        <w:ind w:right="610" w:hanging="363"/>
        <w:rPr>
          <w:sz w:val="20"/>
        </w:rPr>
      </w:pPr>
      <w:r w:rsidRPr="004E74C5">
        <w:rPr>
          <w:sz w:val="20"/>
        </w:rPr>
        <w:t>attestati di sicurezza generale e/o specifica</w:t>
      </w:r>
    </w:p>
    <w:p w:rsidR="005B3487" w:rsidRDefault="005B3487" w:rsidP="005B3487">
      <w:pPr>
        <w:tabs>
          <w:tab w:val="left" w:pos="1053"/>
          <w:tab w:val="left" w:pos="1054"/>
        </w:tabs>
        <w:spacing w:before="24" w:line="189" w:lineRule="auto"/>
        <w:ind w:right="610"/>
        <w:rPr>
          <w:sz w:val="20"/>
        </w:rPr>
      </w:pPr>
    </w:p>
    <w:p w:rsidR="005B3487" w:rsidRPr="00E46B43" w:rsidRDefault="005B3487" w:rsidP="00E812E1">
      <w:pPr>
        <w:tabs>
          <w:tab w:val="left" w:pos="1053"/>
          <w:tab w:val="left" w:pos="1054"/>
        </w:tabs>
        <w:spacing w:before="24" w:line="189" w:lineRule="auto"/>
        <w:ind w:right="610"/>
        <w:jc w:val="center"/>
        <w:rPr>
          <w:b/>
          <w:sz w:val="20"/>
        </w:rPr>
      </w:pPr>
      <w:r w:rsidRPr="00E46B43">
        <w:rPr>
          <w:b/>
          <w:sz w:val="24"/>
          <w:szCs w:val="24"/>
        </w:rPr>
        <w:t>CHIEDE</w:t>
      </w:r>
    </w:p>
    <w:p w:rsidR="00653C27" w:rsidRDefault="00653C27" w:rsidP="00CC743C">
      <w:pPr>
        <w:tabs>
          <w:tab w:val="left" w:pos="1053"/>
          <w:tab w:val="left" w:pos="1054"/>
        </w:tabs>
        <w:spacing w:before="24" w:line="189" w:lineRule="auto"/>
        <w:ind w:right="610"/>
        <w:rPr>
          <w:sz w:val="20"/>
        </w:rPr>
      </w:pPr>
    </w:p>
    <w:p w:rsidR="005B3487" w:rsidRPr="00E46B43" w:rsidRDefault="005B3487" w:rsidP="00CC743C">
      <w:pPr>
        <w:tabs>
          <w:tab w:val="left" w:pos="1053"/>
          <w:tab w:val="left" w:pos="1054"/>
        </w:tabs>
        <w:spacing w:before="24" w:line="189" w:lineRule="auto"/>
        <w:ind w:right="610"/>
        <w:rPr>
          <w:b/>
          <w:sz w:val="20"/>
        </w:rPr>
      </w:pPr>
      <w:r w:rsidRPr="00E46B43">
        <w:rPr>
          <w:b/>
          <w:sz w:val="20"/>
        </w:rPr>
        <w:t>l’iscrizione per l’A.S. 2023/2024 alla</w:t>
      </w:r>
      <w:r w:rsidR="00CC743C" w:rsidRPr="00E46B43">
        <w:rPr>
          <w:b/>
          <w:sz w:val="20"/>
        </w:rPr>
        <w:t xml:space="preserve"> classe………………………………………………………………………</w:t>
      </w:r>
    </w:p>
    <w:p w:rsidR="005B3487" w:rsidRDefault="005B3487" w:rsidP="005B3487">
      <w:pPr>
        <w:tabs>
          <w:tab w:val="left" w:pos="6084"/>
          <w:tab w:val="left" w:pos="7963"/>
        </w:tabs>
        <w:spacing w:before="106"/>
        <w:jc w:val="center"/>
        <w:rPr>
          <w:b/>
          <w:sz w:val="20"/>
        </w:rPr>
      </w:pPr>
      <w:r w:rsidRPr="004E74C5">
        <w:rPr>
          <w:b/>
          <w:sz w:val="20"/>
        </w:rPr>
        <w:t>Indirizzo Scelto:</w:t>
      </w:r>
    </w:p>
    <w:p w:rsidR="005B3487" w:rsidRPr="00E46B43" w:rsidRDefault="005B3487" w:rsidP="005B3487">
      <w:pPr>
        <w:tabs>
          <w:tab w:val="left" w:pos="6084"/>
          <w:tab w:val="left" w:pos="7963"/>
        </w:tabs>
        <w:spacing w:before="106"/>
        <w:rPr>
          <w:b/>
          <w:sz w:val="20"/>
        </w:rPr>
      </w:pPr>
      <w:r w:rsidRPr="00E46B43">
        <w:rPr>
          <w:b/>
          <w:sz w:val="20"/>
        </w:rPr>
        <w:t xml:space="preserve">      □</w:t>
      </w:r>
      <w:r w:rsidRPr="00E46B43">
        <w:rPr>
          <w:b/>
          <w:spacing w:val="-12"/>
          <w:sz w:val="20"/>
        </w:rPr>
        <w:t xml:space="preserve"> </w:t>
      </w:r>
      <w:r w:rsidRPr="00E46B43">
        <w:rPr>
          <w:b/>
          <w:sz w:val="20"/>
        </w:rPr>
        <w:t>LSU (</w:t>
      </w:r>
      <w:r w:rsidRPr="00E46B43">
        <w:rPr>
          <w:rFonts w:ascii="Helvetica" w:hAnsi="Helvetica"/>
          <w:b/>
          <w:color w:val="222222"/>
          <w:sz w:val="18"/>
          <w:szCs w:val="18"/>
          <w:shd w:val="clear" w:color="auto" w:fill="FFFFFF"/>
        </w:rPr>
        <w:t xml:space="preserve">Liceo delle Scienze </w:t>
      </w:r>
      <w:proofErr w:type="gramStart"/>
      <w:r w:rsidRPr="00E46B43">
        <w:rPr>
          <w:rFonts w:ascii="Helvetica" w:hAnsi="Helvetica"/>
          <w:b/>
          <w:color w:val="222222"/>
          <w:sz w:val="18"/>
          <w:szCs w:val="18"/>
          <w:shd w:val="clear" w:color="auto" w:fill="FFFFFF"/>
        </w:rPr>
        <w:t>Umane)</w:t>
      </w:r>
      <w:r w:rsidRPr="00E46B43">
        <w:rPr>
          <w:b/>
          <w:sz w:val="20"/>
        </w:rPr>
        <w:t xml:space="preserve">   </w:t>
      </w:r>
      <w:proofErr w:type="gramEnd"/>
      <w:r w:rsidRPr="00E46B43">
        <w:rPr>
          <w:b/>
          <w:sz w:val="20"/>
        </w:rPr>
        <w:t xml:space="preserve">     </w:t>
      </w:r>
      <w:r w:rsidR="003A2AE7" w:rsidRPr="00E46B43">
        <w:rPr>
          <w:b/>
          <w:sz w:val="20"/>
        </w:rPr>
        <w:t xml:space="preserve">                    </w:t>
      </w:r>
      <w:r w:rsidRPr="00E46B43">
        <w:rPr>
          <w:b/>
          <w:sz w:val="20"/>
        </w:rPr>
        <w:t xml:space="preserve">    </w:t>
      </w:r>
      <w:r w:rsidRPr="00E46B43">
        <w:rPr>
          <w:b/>
          <w:spacing w:val="-1"/>
          <w:sz w:val="20"/>
        </w:rPr>
        <w:t>□</w:t>
      </w:r>
      <w:r w:rsidRPr="00E46B43">
        <w:rPr>
          <w:b/>
          <w:spacing w:val="-12"/>
          <w:sz w:val="20"/>
        </w:rPr>
        <w:t xml:space="preserve"> </w:t>
      </w:r>
      <w:r w:rsidRPr="00E46B43">
        <w:rPr>
          <w:b/>
          <w:spacing w:val="-1"/>
          <w:sz w:val="20"/>
        </w:rPr>
        <w:t>LES (</w:t>
      </w:r>
      <w:r w:rsidRPr="00E46B43">
        <w:rPr>
          <w:rFonts w:ascii="Helvetica" w:hAnsi="Helvetica"/>
          <w:b/>
          <w:color w:val="222222"/>
          <w:sz w:val="18"/>
          <w:szCs w:val="18"/>
          <w:shd w:val="clear" w:color="auto" w:fill="FFFFFF"/>
        </w:rPr>
        <w:t>Liceo delle Scienze Umane Economico-Sociale)</w:t>
      </w:r>
    </w:p>
    <w:p w:rsidR="006A23EE" w:rsidRDefault="006A23EE" w:rsidP="006A23EE">
      <w:pPr>
        <w:pStyle w:val="Corpotesto"/>
        <w:rPr>
          <w:rFonts w:ascii="Calibri" w:hAnsi="Calibri" w:cs="Calibri"/>
        </w:rPr>
      </w:pPr>
    </w:p>
    <w:p w:rsidR="006A23EE" w:rsidRPr="00E46B43" w:rsidRDefault="00E46B43" w:rsidP="00121698">
      <w:pPr>
        <w:pStyle w:val="Corpotes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N.B. Lo studente </w:t>
      </w:r>
      <w:proofErr w:type="gramStart"/>
      <w:r>
        <w:rPr>
          <w:rFonts w:ascii="Calibri" w:hAnsi="Calibri" w:cs="Calibri"/>
          <w:sz w:val="16"/>
          <w:szCs w:val="16"/>
        </w:rPr>
        <w:t xml:space="preserve">che </w:t>
      </w:r>
      <w:r w:rsidR="006A23EE" w:rsidRPr="00E46B43">
        <w:rPr>
          <w:rFonts w:ascii="Calibri" w:hAnsi="Calibri" w:cs="Calibri"/>
          <w:sz w:val="16"/>
          <w:szCs w:val="16"/>
        </w:rPr>
        <w:t xml:space="preserve"> ha</w:t>
      </w:r>
      <w:proofErr w:type="gramEnd"/>
      <w:r w:rsidR="006A23EE" w:rsidRPr="00E46B43">
        <w:rPr>
          <w:rFonts w:ascii="Calibri" w:hAnsi="Calibri" w:cs="Calibri"/>
          <w:sz w:val="16"/>
          <w:szCs w:val="16"/>
        </w:rPr>
        <w:t xml:space="preserve"> avuto la “sospensione del giudizio” nell’ultimo scrutinio è ammesso alle prove con riserva; se non è promosso dalla scuola di provenienza, si intende annullata l’ammissione </w:t>
      </w:r>
      <w:r>
        <w:rPr>
          <w:rFonts w:ascii="Calibri" w:hAnsi="Calibri" w:cs="Calibri"/>
          <w:sz w:val="16"/>
          <w:szCs w:val="16"/>
        </w:rPr>
        <w:t>alla prova di accertamento delle competenze</w:t>
      </w:r>
      <w:r w:rsidR="006A23EE" w:rsidRPr="00E46B43">
        <w:rPr>
          <w:rFonts w:ascii="Calibri" w:hAnsi="Calibri" w:cs="Calibri"/>
          <w:sz w:val="16"/>
          <w:szCs w:val="16"/>
        </w:rPr>
        <w:t xml:space="preserve">. </w:t>
      </w:r>
      <w:r>
        <w:rPr>
          <w:rFonts w:ascii="Calibri" w:hAnsi="Calibri" w:cs="Calibri"/>
          <w:sz w:val="16"/>
          <w:szCs w:val="16"/>
        </w:rPr>
        <w:t>L’accertamento delle competenze</w:t>
      </w:r>
      <w:r w:rsidR="006A23EE" w:rsidRPr="00E46B43">
        <w:rPr>
          <w:rFonts w:ascii="Calibri" w:hAnsi="Calibri" w:cs="Calibri"/>
          <w:sz w:val="16"/>
          <w:szCs w:val="16"/>
        </w:rPr>
        <w:t xml:space="preserve"> non implica l’automatico inserimento nella classe richiesta, in quanto in merito alla disponibilità dei posti viene data assoluta precedenza agli studenti del nostro Istituto che intendono cambiare indirizzo di studi.</w:t>
      </w:r>
    </w:p>
    <w:p w:rsidR="003A2AE7" w:rsidRPr="00121698" w:rsidRDefault="003A2AE7" w:rsidP="00121698">
      <w:pPr>
        <w:pStyle w:val="Corpotesto"/>
        <w:rPr>
          <w:rFonts w:ascii="Calibri" w:hAnsi="Calibri" w:cs="Calibri"/>
        </w:rPr>
      </w:pPr>
    </w:p>
    <w:p w:rsidR="006A23EE" w:rsidRDefault="006A23EE" w:rsidP="006A23EE">
      <w:pPr>
        <w:tabs>
          <w:tab w:val="left" w:pos="1672"/>
          <w:tab w:val="left" w:pos="2217"/>
          <w:tab w:val="left" w:pos="2872"/>
        </w:tabs>
        <w:ind w:left="330"/>
        <w:rPr>
          <w:sz w:val="20"/>
        </w:rPr>
      </w:pPr>
      <w:r>
        <w:rPr>
          <w:sz w:val="20"/>
        </w:rPr>
        <w:t xml:space="preserve">Luogo e data 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6A23EE" w:rsidRDefault="006A23EE" w:rsidP="006A23EE">
      <w:pPr>
        <w:pStyle w:val="Corpotesto"/>
        <w:spacing w:after="1"/>
        <w:rPr>
          <w:sz w:val="21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6"/>
        <w:gridCol w:w="3291"/>
      </w:tblGrid>
      <w:tr w:rsidR="006A23EE" w:rsidTr="008B35A5">
        <w:trPr>
          <w:trHeight w:val="275"/>
        </w:trPr>
        <w:tc>
          <w:tcPr>
            <w:tcW w:w="3284" w:type="dxa"/>
          </w:tcPr>
          <w:p w:rsidR="006A23EE" w:rsidRDefault="006A23EE" w:rsidP="008B35A5">
            <w:pPr>
              <w:pStyle w:val="TableParagraph"/>
              <w:spacing w:line="256" w:lineRule="exact"/>
              <w:ind w:left="1049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padre</w:t>
            </w:r>
          </w:p>
        </w:tc>
        <w:tc>
          <w:tcPr>
            <w:tcW w:w="3286" w:type="dxa"/>
          </w:tcPr>
          <w:p w:rsidR="006A23EE" w:rsidRDefault="006A23EE" w:rsidP="008B35A5">
            <w:pPr>
              <w:pStyle w:val="TableParagraph"/>
              <w:spacing w:line="256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madre</w:t>
            </w:r>
          </w:p>
        </w:tc>
        <w:tc>
          <w:tcPr>
            <w:tcW w:w="3291" w:type="dxa"/>
          </w:tcPr>
          <w:p w:rsidR="006A23EE" w:rsidRDefault="006A23EE" w:rsidP="008B35A5">
            <w:pPr>
              <w:pStyle w:val="TableParagraph"/>
              <w:spacing w:line="25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tutore/tutrice</w:t>
            </w:r>
          </w:p>
        </w:tc>
      </w:tr>
      <w:tr w:rsidR="006A23EE" w:rsidTr="008B35A5">
        <w:trPr>
          <w:trHeight w:val="551"/>
        </w:trPr>
        <w:tc>
          <w:tcPr>
            <w:tcW w:w="3284" w:type="dxa"/>
          </w:tcPr>
          <w:p w:rsidR="006A23EE" w:rsidRDefault="006A23EE" w:rsidP="008B35A5">
            <w:pPr>
              <w:pStyle w:val="TableParagraph"/>
              <w:rPr>
                <w:sz w:val="18"/>
              </w:rPr>
            </w:pPr>
          </w:p>
        </w:tc>
        <w:tc>
          <w:tcPr>
            <w:tcW w:w="3286" w:type="dxa"/>
          </w:tcPr>
          <w:p w:rsidR="006A23EE" w:rsidRDefault="006A23EE" w:rsidP="008B35A5">
            <w:pPr>
              <w:pStyle w:val="TableParagraph"/>
              <w:rPr>
                <w:sz w:val="18"/>
              </w:rPr>
            </w:pPr>
          </w:p>
        </w:tc>
        <w:tc>
          <w:tcPr>
            <w:tcW w:w="3291" w:type="dxa"/>
          </w:tcPr>
          <w:p w:rsidR="006A23EE" w:rsidRDefault="006A23EE" w:rsidP="008B35A5">
            <w:pPr>
              <w:pStyle w:val="TableParagraph"/>
              <w:rPr>
                <w:sz w:val="18"/>
              </w:rPr>
            </w:pPr>
          </w:p>
        </w:tc>
      </w:tr>
    </w:tbl>
    <w:p w:rsidR="006A23EE" w:rsidRDefault="006A23EE" w:rsidP="00121698">
      <w:pPr>
        <w:spacing w:before="76"/>
        <w:ind w:right="3316"/>
        <w:rPr>
          <w:b/>
          <w:sz w:val="24"/>
        </w:rPr>
      </w:pPr>
    </w:p>
    <w:sectPr w:rsidR="006A23EE" w:rsidSect="00BF69DE">
      <w:pgSz w:w="11920" w:h="16850"/>
      <w:pgMar w:top="340" w:right="1288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5FD1"/>
    <w:multiLevelType w:val="hybridMultilevel"/>
    <w:tmpl w:val="5B926032"/>
    <w:lvl w:ilvl="0" w:tplc="C4D230FA">
      <w:start w:val="1"/>
      <w:numFmt w:val="decimal"/>
      <w:lvlText w:val="%1."/>
      <w:lvlJc w:val="left"/>
      <w:pPr>
        <w:ind w:left="40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2B81648">
      <w:numFmt w:val="bullet"/>
      <w:lvlText w:val="•"/>
      <w:lvlJc w:val="left"/>
      <w:pPr>
        <w:ind w:left="1394" w:hanging="286"/>
      </w:pPr>
      <w:rPr>
        <w:rFonts w:hint="default"/>
        <w:lang w:val="it-IT" w:eastAsia="en-US" w:bidi="ar-SA"/>
      </w:rPr>
    </w:lvl>
    <w:lvl w:ilvl="2" w:tplc="27C2B6E2">
      <w:numFmt w:val="bullet"/>
      <w:lvlText w:val="•"/>
      <w:lvlJc w:val="left"/>
      <w:pPr>
        <w:ind w:left="2388" w:hanging="286"/>
      </w:pPr>
      <w:rPr>
        <w:rFonts w:hint="default"/>
        <w:lang w:val="it-IT" w:eastAsia="en-US" w:bidi="ar-SA"/>
      </w:rPr>
    </w:lvl>
    <w:lvl w:ilvl="3" w:tplc="ADD66E18">
      <w:numFmt w:val="bullet"/>
      <w:lvlText w:val="•"/>
      <w:lvlJc w:val="left"/>
      <w:pPr>
        <w:ind w:left="3382" w:hanging="286"/>
      </w:pPr>
      <w:rPr>
        <w:rFonts w:hint="default"/>
        <w:lang w:val="it-IT" w:eastAsia="en-US" w:bidi="ar-SA"/>
      </w:rPr>
    </w:lvl>
    <w:lvl w:ilvl="4" w:tplc="FE4AE3C8">
      <w:numFmt w:val="bullet"/>
      <w:lvlText w:val="•"/>
      <w:lvlJc w:val="left"/>
      <w:pPr>
        <w:ind w:left="4376" w:hanging="286"/>
      </w:pPr>
      <w:rPr>
        <w:rFonts w:hint="default"/>
        <w:lang w:val="it-IT" w:eastAsia="en-US" w:bidi="ar-SA"/>
      </w:rPr>
    </w:lvl>
    <w:lvl w:ilvl="5" w:tplc="3580B9A4">
      <w:numFmt w:val="bullet"/>
      <w:lvlText w:val="•"/>
      <w:lvlJc w:val="left"/>
      <w:pPr>
        <w:ind w:left="5370" w:hanging="286"/>
      </w:pPr>
      <w:rPr>
        <w:rFonts w:hint="default"/>
        <w:lang w:val="it-IT" w:eastAsia="en-US" w:bidi="ar-SA"/>
      </w:rPr>
    </w:lvl>
    <w:lvl w:ilvl="6" w:tplc="77767D64">
      <w:numFmt w:val="bullet"/>
      <w:lvlText w:val="•"/>
      <w:lvlJc w:val="left"/>
      <w:pPr>
        <w:ind w:left="6364" w:hanging="286"/>
      </w:pPr>
      <w:rPr>
        <w:rFonts w:hint="default"/>
        <w:lang w:val="it-IT" w:eastAsia="en-US" w:bidi="ar-SA"/>
      </w:rPr>
    </w:lvl>
    <w:lvl w:ilvl="7" w:tplc="D4DC87DC">
      <w:numFmt w:val="bullet"/>
      <w:lvlText w:val="•"/>
      <w:lvlJc w:val="left"/>
      <w:pPr>
        <w:ind w:left="7358" w:hanging="286"/>
      </w:pPr>
      <w:rPr>
        <w:rFonts w:hint="default"/>
        <w:lang w:val="it-IT" w:eastAsia="en-US" w:bidi="ar-SA"/>
      </w:rPr>
    </w:lvl>
    <w:lvl w:ilvl="8" w:tplc="73BC655A">
      <w:numFmt w:val="bullet"/>
      <w:lvlText w:val="•"/>
      <w:lvlJc w:val="left"/>
      <w:pPr>
        <w:ind w:left="8352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32D72474"/>
    <w:multiLevelType w:val="hybridMultilevel"/>
    <w:tmpl w:val="EE04A896"/>
    <w:lvl w:ilvl="0" w:tplc="21D2E642">
      <w:start w:val="2"/>
      <w:numFmt w:val="bullet"/>
      <w:lvlText w:val="•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F1E34"/>
    <w:multiLevelType w:val="hybridMultilevel"/>
    <w:tmpl w:val="D040A8C2"/>
    <w:lvl w:ilvl="0" w:tplc="21D2E642">
      <w:start w:val="2"/>
      <w:numFmt w:val="bullet"/>
      <w:lvlText w:val="•"/>
      <w:lvlJc w:val="left"/>
      <w:pPr>
        <w:tabs>
          <w:tab w:val="num" w:pos="760"/>
        </w:tabs>
        <w:ind w:left="74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567469B4"/>
    <w:multiLevelType w:val="hybridMultilevel"/>
    <w:tmpl w:val="06309B62"/>
    <w:lvl w:ilvl="0" w:tplc="733A10E4">
      <w:numFmt w:val="bullet"/>
      <w:lvlText w:val="□"/>
      <w:lvlJc w:val="left"/>
      <w:pPr>
        <w:ind w:left="1053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E4E2C4C">
      <w:numFmt w:val="bullet"/>
      <w:lvlText w:val="•"/>
      <w:lvlJc w:val="left"/>
      <w:pPr>
        <w:ind w:left="1988" w:hanging="365"/>
      </w:pPr>
      <w:rPr>
        <w:rFonts w:hint="default"/>
        <w:lang w:val="it-IT" w:eastAsia="en-US" w:bidi="ar-SA"/>
      </w:rPr>
    </w:lvl>
    <w:lvl w:ilvl="2" w:tplc="B77CB8C4">
      <w:numFmt w:val="bullet"/>
      <w:lvlText w:val="•"/>
      <w:lvlJc w:val="left"/>
      <w:pPr>
        <w:ind w:left="2916" w:hanging="365"/>
      </w:pPr>
      <w:rPr>
        <w:rFonts w:hint="default"/>
        <w:lang w:val="it-IT" w:eastAsia="en-US" w:bidi="ar-SA"/>
      </w:rPr>
    </w:lvl>
    <w:lvl w:ilvl="3" w:tplc="DB222F26">
      <w:numFmt w:val="bullet"/>
      <w:lvlText w:val="•"/>
      <w:lvlJc w:val="left"/>
      <w:pPr>
        <w:ind w:left="3844" w:hanging="365"/>
      </w:pPr>
      <w:rPr>
        <w:rFonts w:hint="default"/>
        <w:lang w:val="it-IT" w:eastAsia="en-US" w:bidi="ar-SA"/>
      </w:rPr>
    </w:lvl>
    <w:lvl w:ilvl="4" w:tplc="165C4B32">
      <w:numFmt w:val="bullet"/>
      <w:lvlText w:val="•"/>
      <w:lvlJc w:val="left"/>
      <w:pPr>
        <w:ind w:left="4772" w:hanging="365"/>
      </w:pPr>
      <w:rPr>
        <w:rFonts w:hint="default"/>
        <w:lang w:val="it-IT" w:eastAsia="en-US" w:bidi="ar-SA"/>
      </w:rPr>
    </w:lvl>
    <w:lvl w:ilvl="5" w:tplc="3D86BE56">
      <w:numFmt w:val="bullet"/>
      <w:lvlText w:val="•"/>
      <w:lvlJc w:val="left"/>
      <w:pPr>
        <w:ind w:left="5700" w:hanging="365"/>
      </w:pPr>
      <w:rPr>
        <w:rFonts w:hint="default"/>
        <w:lang w:val="it-IT" w:eastAsia="en-US" w:bidi="ar-SA"/>
      </w:rPr>
    </w:lvl>
    <w:lvl w:ilvl="6" w:tplc="86EC7A2E">
      <w:numFmt w:val="bullet"/>
      <w:lvlText w:val="•"/>
      <w:lvlJc w:val="left"/>
      <w:pPr>
        <w:ind w:left="6628" w:hanging="365"/>
      </w:pPr>
      <w:rPr>
        <w:rFonts w:hint="default"/>
        <w:lang w:val="it-IT" w:eastAsia="en-US" w:bidi="ar-SA"/>
      </w:rPr>
    </w:lvl>
    <w:lvl w:ilvl="7" w:tplc="ADF8B74C">
      <w:numFmt w:val="bullet"/>
      <w:lvlText w:val="•"/>
      <w:lvlJc w:val="left"/>
      <w:pPr>
        <w:ind w:left="7556" w:hanging="365"/>
      </w:pPr>
      <w:rPr>
        <w:rFonts w:hint="default"/>
        <w:lang w:val="it-IT" w:eastAsia="en-US" w:bidi="ar-SA"/>
      </w:rPr>
    </w:lvl>
    <w:lvl w:ilvl="8" w:tplc="85E05DA6">
      <w:numFmt w:val="bullet"/>
      <w:lvlText w:val="•"/>
      <w:lvlJc w:val="left"/>
      <w:pPr>
        <w:ind w:left="8484" w:hanging="36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91"/>
    <w:rsid w:val="00021925"/>
    <w:rsid w:val="0004509C"/>
    <w:rsid w:val="00121698"/>
    <w:rsid w:val="00270A8D"/>
    <w:rsid w:val="002C5A59"/>
    <w:rsid w:val="003A2AE7"/>
    <w:rsid w:val="003E1D02"/>
    <w:rsid w:val="003F256C"/>
    <w:rsid w:val="00426373"/>
    <w:rsid w:val="004E74C5"/>
    <w:rsid w:val="004F750D"/>
    <w:rsid w:val="005B3487"/>
    <w:rsid w:val="00653C27"/>
    <w:rsid w:val="006A23EE"/>
    <w:rsid w:val="008A2502"/>
    <w:rsid w:val="008A5E0E"/>
    <w:rsid w:val="00920291"/>
    <w:rsid w:val="009C5265"/>
    <w:rsid w:val="009D360C"/>
    <w:rsid w:val="00A37C02"/>
    <w:rsid w:val="00B16353"/>
    <w:rsid w:val="00BB3FE1"/>
    <w:rsid w:val="00BF3C91"/>
    <w:rsid w:val="00BF4507"/>
    <w:rsid w:val="00BF69DE"/>
    <w:rsid w:val="00CC743C"/>
    <w:rsid w:val="00E46B43"/>
    <w:rsid w:val="00E812E1"/>
    <w:rsid w:val="00E87D3E"/>
    <w:rsid w:val="00F076D3"/>
    <w:rsid w:val="00F94F16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568B"/>
  <w15:docId w15:val="{933B6CA0-B151-404C-86FE-38463168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2029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2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0291"/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920291"/>
    <w:pPr>
      <w:ind w:left="1053"/>
      <w:outlineLvl w:val="1"/>
    </w:pPr>
    <w:rPr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920291"/>
    <w:pPr>
      <w:spacing w:line="205" w:lineRule="exact"/>
      <w:ind w:left="113"/>
      <w:jc w:val="both"/>
      <w:outlineLvl w:val="2"/>
    </w:pPr>
    <w:rPr>
      <w:b/>
      <w:bCs/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920291"/>
    <w:pPr>
      <w:ind w:left="402" w:hanging="287"/>
    </w:pPr>
  </w:style>
  <w:style w:type="paragraph" w:customStyle="1" w:styleId="TableParagraph">
    <w:name w:val="Table Paragraph"/>
    <w:basedOn w:val="Normale"/>
    <w:uiPriority w:val="1"/>
    <w:qFormat/>
    <w:rsid w:val="00920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E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E0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rsid w:val="004E74C5"/>
    <w:pPr>
      <w:widowControl/>
      <w:suppressLineNumbers/>
      <w:tabs>
        <w:tab w:val="center" w:pos="4819"/>
        <w:tab w:val="right" w:pos="9638"/>
      </w:tabs>
      <w:suppressAutoHyphens/>
      <w:autoSpaceDE/>
      <w:autoSpaceDN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4C5"/>
    <w:rPr>
      <w:rFonts w:ascii="Liberation Serif" w:eastAsia="Noto Sans CJK SC Regular" w:hAnsi="Liberation Serif" w:cs="FreeSans"/>
      <w:kern w:val="1"/>
      <w:sz w:val="24"/>
      <w:szCs w:val="24"/>
      <w:lang w:val="it-IT" w:eastAsia="zh-CN" w:bidi="hi-IN"/>
    </w:rPr>
  </w:style>
  <w:style w:type="character" w:styleId="Collegamentoipertestuale">
    <w:name w:val="Hyperlink"/>
    <w:rsid w:val="004E74C5"/>
    <w:rPr>
      <w:color w:val="000080"/>
      <w:u w:val="single"/>
    </w:rPr>
  </w:style>
  <w:style w:type="character" w:styleId="Enfasicorsivo">
    <w:name w:val="Emphasis"/>
    <w:basedOn w:val="Carpredefinitoparagrafo"/>
    <w:uiPriority w:val="20"/>
    <w:qFormat/>
    <w:rsid w:val="00CC74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m04000a@pec.istruzione.it" TargetMode="External"/><Relationship Id="rId13" Type="http://schemas.openxmlformats.org/officeDocument/2006/relationships/hyperlink" Target="http://www.liceodeandre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pm04000a@istruzione.it" TargetMode="External"/><Relationship Id="rId12" Type="http://schemas.openxmlformats.org/officeDocument/2006/relationships/hyperlink" Target="mailto:bspm040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spm04000a@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iceodeandre.gov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- 29 GENNAIO.doc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- 29 GENNAIO.doc</dc:title>
  <dc:creator>Personale</dc:creator>
  <cp:lastModifiedBy>Cristian Chiecca</cp:lastModifiedBy>
  <cp:revision>10</cp:revision>
  <cp:lastPrinted>2022-11-15T12:24:00Z</cp:lastPrinted>
  <dcterms:created xsi:type="dcterms:W3CDTF">2022-11-15T12:05:00Z</dcterms:created>
  <dcterms:modified xsi:type="dcterms:W3CDTF">2023-04-05T12:57:00Z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2022-10-23T00:00:00Z</vt:filetime>
  </property>
</Properties>
</file>